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e3e0646d745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THUJA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4a1de01499164419"/>
      <w:footerReference xmlns:r="http://schemas.openxmlformats.org/officeDocument/2006/relationships" w:type="default" r:id="R5a84ade93a45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de01499164419" /><Relationship Type="http://schemas.openxmlformats.org/officeDocument/2006/relationships/footer" Target="/word/footer1.xml" Id="R5a84ade93a454c31" /></Relationships>
</file>